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B06" w:rsidRDefault="008215FC" w:rsidP="004C0854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17DF9">
        <w:rPr>
          <w:rFonts w:asciiTheme="majorEastAsia" w:eastAsiaTheme="majorEastAsia" w:hAnsiTheme="majorEastAsia" w:hint="eastAsia"/>
          <w:sz w:val="28"/>
          <w:szCs w:val="28"/>
        </w:rPr>
        <w:t>「北海道グローバル戦略」</w:t>
      </w:r>
      <w:r w:rsidR="00856F61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545B06">
        <w:rPr>
          <w:rFonts w:asciiTheme="majorEastAsia" w:eastAsiaTheme="majorEastAsia" w:hAnsiTheme="majorEastAsia" w:hint="eastAsia"/>
          <w:sz w:val="28"/>
          <w:szCs w:val="28"/>
        </w:rPr>
        <w:t>展開</w:t>
      </w:r>
      <w:r w:rsidR="00026C55" w:rsidRPr="00817DF9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="00545B06">
        <w:rPr>
          <w:rFonts w:asciiTheme="majorEastAsia" w:eastAsiaTheme="majorEastAsia" w:hAnsiTheme="majorEastAsia" w:hint="eastAsia"/>
          <w:sz w:val="28"/>
          <w:szCs w:val="28"/>
        </w:rPr>
        <w:t>関する</w:t>
      </w:r>
    </w:p>
    <w:p w:rsidR="00FC4683" w:rsidRPr="00817DF9" w:rsidRDefault="00856F61" w:rsidP="004C0854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7016DE">
        <w:rPr>
          <w:rFonts w:asciiTheme="majorEastAsia" w:eastAsiaTheme="majorEastAsia" w:hAnsiTheme="majorEastAsia" w:hint="eastAsia"/>
          <w:sz w:val="28"/>
          <w:szCs w:val="28"/>
        </w:rPr>
        <w:t>２</w:t>
      </w:r>
      <w:r>
        <w:rPr>
          <w:rFonts w:asciiTheme="majorEastAsia" w:eastAsiaTheme="majorEastAsia" w:hAnsiTheme="majorEastAsia" w:hint="eastAsia"/>
          <w:sz w:val="28"/>
          <w:szCs w:val="28"/>
        </w:rPr>
        <w:t>回有識者</w:t>
      </w:r>
      <w:r w:rsidR="00545B06">
        <w:rPr>
          <w:rFonts w:asciiTheme="majorEastAsia" w:eastAsiaTheme="majorEastAsia" w:hAnsiTheme="majorEastAsia" w:hint="eastAsia"/>
          <w:sz w:val="28"/>
          <w:szCs w:val="28"/>
        </w:rPr>
        <w:t xml:space="preserve">会議　</w:t>
      </w:r>
      <w:r>
        <w:rPr>
          <w:rFonts w:asciiTheme="majorEastAsia" w:eastAsiaTheme="majorEastAsia" w:hAnsiTheme="majorEastAsia" w:hint="eastAsia"/>
          <w:sz w:val="28"/>
          <w:szCs w:val="28"/>
        </w:rPr>
        <w:t>出席者</w:t>
      </w:r>
      <w:r w:rsidR="00B229AB">
        <w:rPr>
          <w:rFonts w:asciiTheme="majorEastAsia" w:eastAsiaTheme="majorEastAsia" w:hAnsiTheme="majorEastAsia" w:hint="eastAsia"/>
          <w:sz w:val="28"/>
          <w:szCs w:val="28"/>
        </w:rPr>
        <w:t>名簿</w:t>
      </w:r>
    </w:p>
    <w:p w:rsidR="00DB0316" w:rsidRPr="00B229AB" w:rsidRDefault="00DB0316">
      <w:pPr>
        <w:rPr>
          <w:rFonts w:asciiTheme="majorEastAsia" w:eastAsiaTheme="majorEastAsia" w:hAnsiTheme="majorEastAsia"/>
          <w:sz w:val="24"/>
          <w:szCs w:val="24"/>
        </w:rPr>
      </w:pPr>
    </w:p>
    <w:p w:rsidR="00B229AB" w:rsidRPr="00B229AB" w:rsidRDefault="00BA4EAD" w:rsidP="00856F61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10"/>
          <w:kern w:val="0"/>
          <w:szCs w:val="21"/>
        </w:rPr>
        <w:t>（</w:t>
      </w:r>
      <w:r w:rsidR="00856F61">
        <w:rPr>
          <w:rFonts w:asciiTheme="majorEastAsia" w:eastAsiaTheme="majorEastAsia" w:hAnsiTheme="majorEastAsia" w:cs="ＭＳ 明朝" w:hint="eastAsia"/>
          <w:color w:val="000000"/>
          <w:spacing w:val="10"/>
          <w:kern w:val="0"/>
          <w:szCs w:val="21"/>
        </w:rPr>
        <w:t>五十音順・</w:t>
      </w:r>
      <w:r w:rsidR="00B229AB" w:rsidRPr="00B229AB">
        <w:rPr>
          <w:rFonts w:asciiTheme="majorEastAsia" w:eastAsiaTheme="majorEastAsia" w:hAnsiTheme="majorEastAsia" w:cs="ＭＳ 明朝" w:hint="eastAsia"/>
          <w:color w:val="000000"/>
          <w:spacing w:val="10"/>
          <w:kern w:val="0"/>
          <w:szCs w:val="21"/>
        </w:rPr>
        <w:t>敬称略）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3261"/>
        <w:gridCol w:w="3260"/>
      </w:tblGrid>
      <w:tr w:rsidR="00856F61" w:rsidRPr="00B229AB" w:rsidTr="0042128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61" w:rsidRPr="00B229AB" w:rsidRDefault="00856F61" w:rsidP="00B229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 w:rsidRPr="00B229AB"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氏　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61" w:rsidRPr="00B229AB" w:rsidRDefault="00856F61" w:rsidP="00B229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 w:rsidRPr="00B229AB"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所　　　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61" w:rsidRPr="00B229AB" w:rsidRDefault="00856F61" w:rsidP="00B229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 w:rsidRPr="00B229AB"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役　　　職</w:t>
            </w:r>
          </w:p>
        </w:tc>
      </w:tr>
      <w:tr w:rsidR="007016DE" w:rsidRPr="00B229AB" w:rsidTr="00421289">
        <w:trPr>
          <w:trHeight w:val="6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6DE" w:rsidRDefault="007016DE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石丸　卓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BAC" w:rsidRDefault="007016DE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（独）国際協力機構</w:t>
            </w:r>
          </w:p>
          <w:p w:rsidR="007016DE" w:rsidRDefault="007016DE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</w:pPr>
            <w:r w:rsidRPr="002C1BAC"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  <w:t>(JICA北海道)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6DE" w:rsidRDefault="007016DE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北海道センター所長</w:t>
            </w:r>
          </w:p>
        </w:tc>
      </w:tr>
      <w:tr w:rsidR="00856F61" w:rsidRPr="00B229AB" w:rsidTr="00421289">
        <w:trPr>
          <w:trHeight w:val="6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F61" w:rsidRPr="00B229AB" w:rsidRDefault="00856F61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井上　かおり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F61" w:rsidRPr="00B229AB" w:rsidRDefault="00856F61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（公社）北海道観光振興機構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F61" w:rsidRPr="00B229AB" w:rsidRDefault="00856F61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海外誘客部長</w:t>
            </w:r>
          </w:p>
        </w:tc>
      </w:tr>
      <w:tr w:rsidR="00545B06" w:rsidRPr="00B229AB" w:rsidTr="00421289">
        <w:trPr>
          <w:trHeight w:val="6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B06" w:rsidRDefault="00545B06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内田　敏博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B06" w:rsidRPr="00545B06" w:rsidRDefault="00545B06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 w:val="20"/>
                <w:szCs w:val="20"/>
              </w:rPr>
            </w:pPr>
            <w:r w:rsidRPr="00545B06"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 w:val="20"/>
                <w:szCs w:val="20"/>
              </w:rPr>
              <w:t>北海道木材産業協同組合連合会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B06" w:rsidRDefault="00545B06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副会長</w:t>
            </w:r>
          </w:p>
        </w:tc>
      </w:tr>
      <w:tr w:rsidR="00856F61" w:rsidRPr="00B229AB" w:rsidTr="00421289">
        <w:trPr>
          <w:trHeight w:val="6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F61" w:rsidRPr="00B229AB" w:rsidRDefault="00856F61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大津　和子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F61" w:rsidRPr="00B229AB" w:rsidRDefault="00856F61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北海道ユネスコ連絡協議会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F61" w:rsidRPr="00B229AB" w:rsidRDefault="00856F61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会長</w:t>
            </w:r>
          </w:p>
        </w:tc>
      </w:tr>
      <w:tr w:rsidR="0049165B" w:rsidRPr="00B229AB" w:rsidTr="00421289">
        <w:trPr>
          <w:trHeight w:val="6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5B" w:rsidRDefault="0049165B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渋沢　淳一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5B" w:rsidRDefault="0049165B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北海道経済連合会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5B" w:rsidRDefault="00E07340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食クラスターグループ</w:t>
            </w:r>
            <w:r w:rsidR="0049165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総括部長</w:t>
            </w:r>
          </w:p>
        </w:tc>
      </w:tr>
      <w:tr w:rsidR="007016DE" w:rsidRPr="00B229AB" w:rsidTr="00421289">
        <w:trPr>
          <w:trHeight w:val="6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6DE" w:rsidRDefault="007016DE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相馬　巳貴子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6DE" w:rsidRDefault="007016DE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（独）日本貿易振興機構</w:t>
            </w:r>
          </w:p>
          <w:p w:rsidR="007016DE" w:rsidRPr="002C1BAC" w:rsidRDefault="007016DE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</w:pPr>
            <w:r w:rsidRPr="002C1BAC"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  <w:t>(ｼﾞｪﾄﾛ北海道)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6DE" w:rsidRDefault="007016DE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北海道貿易情報センター所長</w:t>
            </w:r>
          </w:p>
        </w:tc>
      </w:tr>
      <w:tr w:rsidR="0049165B" w:rsidRPr="00B229AB" w:rsidTr="00421289">
        <w:trPr>
          <w:trHeight w:val="6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5B" w:rsidRDefault="0049165B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瀧波　憲二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5B" w:rsidRDefault="0049165B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北海道漁業協同組合連合会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5B" w:rsidRDefault="0049165B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代表理事常務</w:t>
            </w:r>
          </w:p>
        </w:tc>
      </w:tr>
      <w:tr w:rsidR="00856F61" w:rsidRPr="00B229AB" w:rsidTr="00421289">
        <w:trPr>
          <w:trHeight w:val="6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6F61" w:rsidRPr="00B229AB" w:rsidRDefault="00856F61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竹花　賢一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56F61" w:rsidRDefault="00856F61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（公社）北海道国際交流・</w:t>
            </w:r>
          </w:p>
          <w:p w:rsidR="00856F61" w:rsidRPr="00B229AB" w:rsidRDefault="00856F61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協力総合センター（HIECC）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6F61" w:rsidRPr="00B229AB" w:rsidRDefault="00856F61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副会長兼専務理事</w:t>
            </w:r>
          </w:p>
        </w:tc>
      </w:tr>
      <w:tr w:rsidR="00856F61" w:rsidRPr="00B229AB" w:rsidTr="00421289">
        <w:trPr>
          <w:trHeight w:val="6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6F61" w:rsidRPr="00B229AB" w:rsidRDefault="00856F61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平井　貴幸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6F61" w:rsidRPr="00B229AB" w:rsidRDefault="00856F61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札幌大学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F61" w:rsidRPr="00B229AB" w:rsidRDefault="00856F61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講師</w:t>
            </w:r>
          </w:p>
        </w:tc>
      </w:tr>
      <w:tr w:rsidR="00421289" w:rsidRPr="00B229AB" w:rsidTr="00421289">
        <w:trPr>
          <w:trHeight w:val="6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89" w:rsidRDefault="00421289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平田　靖</w:t>
            </w:r>
          </w:p>
          <w:p w:rsidR="00421289" w:rsidRDefault="00421289" w:rsidP="001D6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代理：菅　匡基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89" w:rsidRDefault="00421289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北海道農業協同組合中央会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289" w:rsidRDefault="00421289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農政対策部長</w:t>
            </w:r>
          </w:p>
          <w:p w:rsidR="00421289" w:rsidRDefault="00421289" w:rsidP="001D6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農政対策部主幹</w:t>
            </w:r>
            <w:bookmarkStart w:id="0" w:name="_GoBack"/>
            <w:bookmarkEnd w:id="0"/>
          </w:p>
        </w:tc>
      </w:tr>
    </w:tbl>
    <w:p w:rsidR="00B229AB" w:rsidRDefault="00B229AB" w:rsidP="00A060C1">
      <w:pPr>
        <w:rPr>
          <w:rFonts w:asciiTheme="majorEastAsia" w:eastAsiaTheme="majorEastAsia" w:hAnsiTheme="majorEastAsia"/>
          <w:szCs w:val="21"/>
        </w:rPr>
      </w:pPr>
    </w:p>
    <w:p w:rsidR="00B229AB" w:rsidRPr="00B229AB" w:rsidRDefault="00B229AB" w:rsidP="00B229A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10"/>
          <w:kern w:val="0"/>
          <w:szCs w:val="21"/>
        </w:rPr>
        <w:t>【道】</w:t>
      </w:r>
    </w:p>
    <w:tbl>
      <w:tblPr>
        <w:tblW w:w="887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8"/>
        <w:gridCol w:w="2977"/>
        <w:gridCol w:w="4111"/>
      </w:tblGrid>
      <w:tr w:rsidR="00B229AB" w:rsidRPr="00B229AB" w:rsidTr="00856F61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AB" w:rsidRPr="00B229AB" w:rsidRDefault="00B229AB" w:rsidP="00DE5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 w:rsidRPr="00B229AB"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氏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29AB" w:rsidRPr="00B229AB" w:rsidRDefault="00B229AB" w:rsidP="00DE5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 w:rsidRPr="00B229AB"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所　　　属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AB" w:rsidRPr="00B229AB" w:rsidRDefault="0079611D" w:rsidP="00DE5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 xml:space="preserve">役　　</w:t>
            </w:r>
            <w:r w:rsidR="00B229AB" w:rsidRPr="00B229AB">
              <w:rPr>
                <w:rFonts w:asciiTheme="majorEastAsia" w:eastAsiaTheme="majorEastAsia" w:hAnsiTheme="majorEastAsia" w:cs="ＭＳ 明朝" w:hint="eastAsia"/>
                <w:color w:val="000000"/>
                <w:spacing w:val="10"/>
                <w:kern w:val="0"/>
                <w:szCs w:val="21"/>
              </w:rPr>
              <w:t>職</w:t>
            </w:r>
          </w:p>
        </w:tc>
      </w:tr>
      <w:tr w:rsidR="00AB6BA4" w:rsidRPr="00B229AB" w:rsidTr="00A95FE8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A4" w:rsidRDefault="0049165B" w:rsidP="004916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酒井</w:t>
            </w:r>
            <w:r w:rsidR="00856F61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="005B30E7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隆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6BA4" w:rsidRDefault="00AB6BA4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北海道総合政策部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A4" w:rsidRDefault="00856F61" w:rsidP="00DE5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国際局長</w:t>
            </w:r>
          </w:p>
        </w:tc>
      </w:tr>
      <w:tr w:rsidR="00AB6BA4" w:rsidRPr="00B229AB" w:rsidTr="00A95FE8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A4" w:rsidRPr="00B229AB" w:rsidRDefault="0049165B" w:rsidP="004916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早川</w:t>
            </w:r>
            <w:r w:rsidR="00856F61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由世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6BA4" w:rsidRPr="00B229AB" w:rsidRDefault="00AB6BA4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A4" w:rsidRPr="00B229AB" w:rsidRDefault="00856F61" w:rsidP="00DE5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国際局国際課長</w:t>
            </w:r>
          </w:p>
        </w:tc>
      </w:tr>
      <w:tr w:rsidR="00A060C1" w:rsidRPr="00B229AB" w:rsidTr="00A95FE8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C1" w:rsidRDefault="00856F61" w:rsidP="00796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沖野　　洋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60C1" w:rsidRDefault="00A060C1" w:rsidP="00A95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 xml:space="preserve">　〃　経済部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C1" w:rsidRPr="00A060C1" w:rsidRDefault="00856F61" w:rsidP="00DE5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経済企画局国際経済担当局長</w:t>
            </w:r>
          </w:p>
        </w:tc>
      </w:tr>
      <w:tr w:rsidR="00A060C1" w:rsidRPr="00B229AB" w:rsidTr="00856F61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C1" w:rsidRDefault="00856F61" w:rsidP="00796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堀内　一宏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60C1" w:rsidRPr="00B229AB" w:rsidRDefault="00A060C1" w:rsidP="00AB6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C1" w:rsidRPr="00A060C1" w:rsidRDefault="00856F61" w:rsidP="00856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Cs w:val="21"/>
              </w:rPr>
              <w:t>経済企画局国際経済課長</w:t>
            </w:r>
          </w:p>
        </w:tc>
      </w:tr>
    </w:tbl>
    <w:p w:rsidR="00B229AB" w:rsidRPr="00B229AB" w:rsidRDefault="00B229AB">
      <w:pPr>
        <w:rPr>
          <w:rFonts w:asciiTheme="majorEastAsia" w:eastAsiaTheme="majorEastAsia" w:hAnsiTheme="majorEastAsia"/>
          <w:szCs w:val="21"/>
        </w:rPr>
      </w:pPr>
    </w:p>
    <w:sectPr w:rsidR="00B229AB" w:rsidRPr="00B229AB" w:rsidSect="00A060C1">
      <w:pgSz w:w="11906" w:h="16838" w:code="9"/>
      <w:pgMar w:top="1701" w:right="1134" w:bottom="1418" w:left="1134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93D" w:rsidRDefault="00EA093D" w:rsidP="00A87CCC">
      <w:r>
        <w:separator/>
      </w:r>
    </w:p>
  </w:endnote>
  <w:endnote w:type="continuationSeparator" w:id="0">
    <w:p w:rsidR="00EA093D" w:rsidRDefault="00EA093D" w:rsidP="00A8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93D" w:rsidRDefault="00EA093D" w:rsidP="00A87CCC">
      <w:r>
        <w:separator/>
      </w:r>
    </w:p>
  </w:footnote>
  <w:footnote w:type="continuationSeparator" w:id="0">
    <w:p w:rsidR="00EA093D" w:rsidRDefault="00EA093D" w:rsidP="00A8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8B"/>
    <w:rsid w:val="00026C55"/>
    <w:rsid w:val="00050892"/>
    <w:rsid w:val="000524A0"/>
    <w:rsid w:val="00084279"/>
    <w:rsid w:val="0009338B"/>
    <w:rsid w:val="000D2799"/>
    <w:rsid w:val="00143C99"/>
    <w:rsid w:val="00153355"/>
    <w:rsid w:val="001576C4"/>
    <w:rsid w:val="001865B3"/>
    <w:rsid w:val="001B724E"/>
    <w:rsid w:val="001B7DAC"/>
    <w:rsid w:val="001D67A7"/>
    <w:rsid w:val="001F1281"/>
    <w:rsid w:val="00226FE1"/>
    <w:rsid w:val="00237876"/>
    <w:rsid w:val="00237E92"/>
    <w:rsid w:val="0028364D"/>
    <w:rsid w:val="002C1BAC"/>
    <w:rsid w:val="002D00F2"/>
    <w:rsid w:val="002D6359"/>
    <w:rsid w:val="0031328C"/>
    <w:rsid w:val="00346386"/>
    <w:rsid w:val="00410691"/>
    <w:rsid w:val="00421289"/>
    <w:rsid w:val="00433634"/>
    <w:rsid w:val="0049165B"/>
    <w:rsid w:val="004A0C54"/>
    <w:rsid w:val="004A5F49"/>
    <w:rsid w:val="004C0854"/>
    <w:rsid w:val="004F506C"/>
    <w:rsid w:val="005017C6"/>
    <w:rsid w:val="00545B06"/>
    <w:rsid w:val="00557091"/>
    <w:rsid w:val="0059276F"/>
    <w:rsid w:val="005B30E7"/>
    <w:rsid w:val="00612005"/>
    <w:rsid w:val="00672603"/>
    <w:rsid w:val="006B3140"/>
    <w:rsid w:val="006B455A"/>
    <w:rsid w:val="006D5F43"/>
    <w:rsid w:val="007016DE"/>
    <w:rsid w:val="00707A74"/>
    <w:rsid w:val="00743725"/>
    <w:rsid w:val="0077776E"/>
    <w:rsid w:val="0079611D"/>
    <w:rsid w:val="007F2B13"/>
    <w:rsid w:val="00817DF9"/>
    <w:rsid w:val="008215FC"/>
    <w:rsid w:val="008324DC"/>
    <w:rsid w:val="00856F61"/>
    <w:rsid w:val="00941C5A"/>
    <w:rsid w:val="009449A4"/>
    <w:rsid w:val="009520C8"/>
    <w:rsid w:val="009563E9"/>
    <w:rsid w:val="00A01D81"/>
    <w:rsid w:val="00A0333C"/>
    <w:rsid w:val="00A060C1"/>
    <w:rsid w:val="00A17C1E"/>
    <w:rsid w:val="00A2080B"/>
    <w:rsid w:val="00A2441D"/>
    <w:rsid w:val="00A87CCC"/>
    <w:rsid w:val="00A934DB"/>
    <w:rsid w:val="00A95FE8"/>
    <w:rsid w:val="00AA265B"/>
    <w:rsid w:val="00AB6BA4"/>
    <w:rsid w:val="00B16E51"/>
    <w:rsid w:val="00B229AB"/>
    <w:rsid w:val="00B4161C"/>
    <w:rsid w:val="00B62D3F"/>
    <w:rsid w:val="00BA4EAD"/>
    <w:rsid w:val="00C60152"/>
    <w:rsid w:val="00C628EE"/>
    <w:rsid w:val="00C66C6F"/>
    <w:rsid w:val="00CF4FC4"/>
    <w:rsid w:val="00D0460A"/>
    <w:rsid w:val="00D219E4"/>
    <w:rsid w:val="00D31022"/>
    <w:rsid w:val="00D53EF7"/>
    <w:rsid w:val="00D6285B"/>
    <w:rsid w:val="00D933DB"/>
    <w:rsid w:val="00DB0316"/>
    <w:rsid w:val="00DB0F74"/>
    <w:rsid w:val="00DB71AD"/>
    <w:rsid w:val="00E07340"/>
    <w:rsid w:val="00E10C76"/>
    <w:rsid w:val="00E32ED3"/>
    <w:rsid w:val="00E8317C"/>
    <w:rsid w:val="00EA093D"/>
    <w:rsid w:val="00EF2377"/>
    <w:rsid w:val="00EF46E5"/>
    <w:rsid w:val="00F10429"/>
    <w:rsid w:val="00F11AC9"/>
    <w:rsid w:val="00F861C8"/>
    <w:rsid w:val="00FA4055"/>
    <w:rsid w:val="00F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532AB0"/>
  <w15:chartTrackingRefBased/>
  <w15:docId w15:val="{AEB37AD0-AEFE-40D6-AA0F-8EC582FD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9338B"/>
  </w:style>
  <w:style w:type="character" w:customStyle="1" w:styleId="a4">
    <w:name w:val="日付 (文字)"/>
    <w:basedOn w:val="a0"/>
    <w:link w:val="a3"/>
    <w:uiPriority w:val="99"/>
    <w:semiHidden/>
    <w:rsid w:val="0009338B"/>
  </w:style>
  <w:style w:type="paragraph" w:styleId="a5">
    <w:name w:val="Balloon Text"/>
    <w:basedOn w:val="a"/>
    <w:link w:val="a6"/>
    <w:uiPriority w:val="99"/>
    <w:semiHidden/>
    <w:unhideWhenUsed/>
    <w:rsid w:val="00050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089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7C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7CCC"/>
  </w:style>
  <w:style w:type="paragraph" w:styleId="a9">
    <w:name w:val="footer"/>
    <w:basedOn w:val="a"/>
    <w:link w:val="aa"/>
    <w:uiPriority w:val="99"/>
    <w:unhideWhenUsed/>
    <w:rsid w:val="00A87C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7CCC"/>
  </w:style>
  <w:style w:type="paragraph" w:styleId="ab">
    <w:name w:val="List Paragraph"/>
    <w:basedOn w:val="a"/>
    <w:uiPriority w:val="34"/>
    <w:qFormat/>
    <w:rsid w:val="00A01D81"/>
    <w:pPr>
      <w:ind w:leftChars="400" w:left="840"/>
    </w:pPr>
  </w:style>
  <w:style w:type="paragraph" w:customStyle="1" w:styleId="Default">
    <w:name w:val="Default"/>
    <w:rsid w:val="00DB71A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FC46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小笠原＿公彬</dc:creator>
  <cp:keywords/>
  <dc:description/>
  <cp:lastModifiedBy>曽我＿和久</cp:lastModifiedBy>
  <cp:revision>51</cp:revision>
  <cp:lastPrinted>2023-01-23T06:18:00Z</cp:lastPrinted>
  <dcterms:created xsi:type="dcterms:W3CDTF">2015-08-20T11:35:00Z</dcterms:created>
  <dcterms:modified xsi:type="dcterms:W3CDTF">2023-01-23T06:18:00Z</dcterms:modified>
</cp:coreProperties>
</file>